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F163" w14:textId="77777777" w:rsidR="000B0AE3" w:rsidRPr="00F751BF" w:rsidRDefault="000B0AE3" w:rsidP="00F751BF">
      <w:pPr>
        <w:pStyle w:val="Heading1"/>
        <w:rPr>
          <w:b/>
          <w:bCs/>
        </w:rPr>
      </w:pPr>
      <w:r w:rsidRPr="00F751BF">
        <w:rPr>
          <w:b/>
          <w:bCs/>
        </w:rPr>
        <w:t>VIRTUAL PRACTICE INTERVIEW CHECK LIST</w:t>
      </w:r>
    </w:p>
    <w:p w14:paraId="26D6500E" w14:textId="54874F75" w:rsidR="005A2BFC" w:rsidRDefault="00F069ED" w:rsidP="005A2BFC">
      <w:pPr>
        <w:tabs>
          <w:tab w:val="left" w:pos="3750"/>
        </w:tabs>
      </w:pPr>
      <w:r>
        <w:t>NAME OF INTERVIEWEE:___________________________________REVIEWED BY:_________________________________</w:t>
      </w:r>
    </w:p>
    <w:tbl>
      <w:tblPr>
        <w:tblStyle w:val="TableGrid"/>
        <w:tblpPr w:leftFromText="180" w:rightFromText="180" w:vertAnchor="page" w:horzAnchor="margin" w:tblpY="3181"/>
        <w:tblW w:w="11078" w:type="dxa"/>
        <w:tblLook w:val="04A0" w:firstRow="1" w:lastRow="0" w:firstColumn="1" w:lastColumn="0" w:noHBand="0" w:noVBand="1"/>
      </w:tblPr>
      <w:tblGrid>
        <w:gridCol w:w="1775"/>
        <w:gridCol w:w="5060"/>
        <w:gridCol w:w="4243"/>
      </w:tblGrid>
      <w:tr w:rsidR="000B0AE3" w14:paraId="35145C96" w14:textId="77777777" w:rsidTr="00E73AEF">
        <w:tc>
          <w:tcPr>
            <w:tcW w:w="1775" w:type="dxa"/>
          </w:tcPr>
          <w:p w14:paraId="1F623580" w14:textId="77777777" w:rsidR="000B0AE3" w:rsidRPr="008200B9" w:rsidRDefault="000B0AE3" w:rsidP="000B0AE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INTERVIEW</w:t>
            </w:r>
            <w:r w:rsidRPr="008200B9">
              <w:rPr>
                <w:b/>
                <w:bCs/>
                <w:sz w:val="32"/>
                <w:szCs w:val="32"/>
              </w:rPr>
              <w:t xml:space="preserve"> CATEGORY</w:t>
            </w:r>
          </w:p>
        </w:tc>
        <w:tc>
          <w:tcPr>
            <w:tcW w:w="5060" w:type="dxa"/>
          </w:tcPr>
          <w:p w14:paraId="15AB3B68" w14:textId="77777777" w:rsidR="000B0AE3" w:rsidRPr="008200B9" w:rsidRDefault="000B0AE3" w:rsidP="000B0AE3">
            <w:pPr>
              <w:jc w:val="center"/>
              <w:rPr>
                <w:b/>
                <w:bCs/>
                <w:sz w:val="32"/>
                <w:szCs w:val="32"/>
              </w:rPr>
            </w:pPr>
            <w:r w:rsidRPr="008200B9">
              <w:rPr>
                <w:b/>
                <w:bCs/>
                <w:sz w:val="32"/>
                <w:szCs w:val="32"/>
              </w:rPr>
              <w:t>BOBCAT READY!</w:t>
            </w:r>
          </w:p>
        </w:tc>
        <w:tc>
          <w:tcPr>
            <w:tcW w:w="4243" w:type="dxa"/>
          </w:tcPr>
          <w:p w14:paraId="6512B854" w14:textId="77777777" w:rsidR="000B0AE3" w:rsidRDefault="000B0AE3" w:rsidP="000B0AE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GOALS FOR</w:t>
            </w:r>
          </w:p>
          <w:p w14:paraId="1A366D86" w14:textId="77777777" w:rsidR="000B0AE3" w:rsidRPr="008200B9" w:rsidRDefault="000B0AE3" w:rsidP="000B0AE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IMPROVEMENT</w:t>
            </w:r>
          </w:p>
        </w:tc>
      </w:tr>
      <w:tr w:rsidR="000B0AE3" w14:paraId="69D1B671" w14:textId="77777777" w:rsidTr="00E73AEF">
        <w:tc>
          <w:tcPr>
            <w:tcW w:w="1775" w:type="dxa"/>
          </w:tcPr>
          <w:p w14:paraId="6930B517" w14:textId="77777777" w:rsidR="000B0AE3" w:rsidRDefault="000B0AE3" w:rsidP="000B0AE3"/>
          <w:p w14:paraId="0CA021F4" w14:textId="77777777" w:rsidR="000B0AE3" w:rsidRDefault="000B0AE3" w:rsidP="000B0AE3"/>
          <w:p w14:paraId="76434502" w14:textId="77777777" w:rsidR="000B0AE3" w:rsidRPr="008200B9" w:rsidRDefault="000B0AE3" w:rsidP="000B0A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APPEARANCE AND POISE</w:t>
            </w:r>
          </w:p>
        </w:tc>
        <w:tc>
          <w:tcPr>
            <w:tcW w:w="5060" w:type="dxa"/>
          </w:tcPr>
          <w:p w14:paraId="0DBB66D9" w14:textId="77777777" w:rsidR="000B0AE3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Poised and confident </w:t>
            </w:r>
          </w:p>
          <w:p w14:paraId="696555E4" w14:textId="77777777" w:rsidR="000B0AE3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Maintains good posture</w:t>
            </w:r>
          </w:p>
          <w:p w14:paraId="6F9CFB78" w14:textId="77777777" w:rsidR="000B0AE3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Makes eye contact with interviewer</w:t>
            </w:r>
          </w:p>
          <w:p w14:paraId="74681D28" w14:textId="77777777" w:rsidR="000B0AE3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Smiles during the interview</w:t>
            </w:r>
          </w:p>
          <w:p w14:paraId="59337D64" w14:textId="77777777" w:rsidR="000B0AE3" w:rsidRPr="009710B0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Offers an opening greeting: “It is so nice to speak with you today.”</w:t>
            </w:r>
          </w:p>
        </w:tc>
        <w:tc>
          <w:tcPr>
            <w:tcW w:w="4243" w:type="dxa"/>
          </w:tcPr>
          <w:p w14:paraId="275E5AE4" w14:textId="77777777" w:rsidR="000B0AE3" w:rsidRPr="000A7B1B" w:rsidRDefault="000B0AE3" w:rsidP="000B0AE3">
            <w:pPr>
              <w:rPr>
                <w:sz w:val="24"/>
                <w:szCs w:val="24"/>
              </w:rPr>
            </w:pPr>
          </w:p>
        </w:tc>
      </w:tr>
      <w:tr w:rsidR="000B0AE3" w14:paraId="10F97CF5" w14:textId="77777777" w:rsidTr="00E73AEF">
        <w:tc>
          <w:tcPr>
            <w:tcW w:w="1775" w:type="dxa"/>
          </w:tcPr>
          <w:p w14:paraId="2D50F02F" w14:textId="77777777" w:rsidR="000B0AE3" w:rsidRDefault="000B0AE3" w:rsidP="000B0AE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51AFA77" w14:textId="77777777" w:rsidR="000B0AE3" w:rsidRDefault="000B0AE3" w:rsidP="000B0AE3">
            <w:pPr>
              <w:rPr>
                <w:b/>
                <w:bCs/>
                <w:sz w:val="24"/>
                <w:szCs w:val="24"/>
              </w:rPr>
            </w:pPr>
          </w:p>
          <w:p w14:paraId="47077455" w14:textId="77777777" w:rsidR="000B0AE3" w:rsidRPr="000C0E62" w:rsidRDefault="000B0AE3" w:rsidP="000B0AE3">
            <w:pPr>
              <w:rPr>
                <w:b/>
                <w:bCs/>
                <w:sz w:val="24"/>
                <w:szCs w:val="24"/>
              </w:rPr>
            </w:pPr>
            <w:r w:rsidRPr="000C0E62">
              <w:rPr>
                <w:b/>
                <w:bCs/>
                <w:sz w:val="24"/>
                <w:szCs w:val="24"/>
              </w:rPr>
              <w:t>DELIVERY AND LANGUAGE</w:t>
            </w:r>
          </w:p>
        </w:tc>
        <w:tc>
          <w:tcPr>
            <w:tcW w:w="5060" w:type="dxa"/>
          </w:tcPr>
          <w:p w14:paraId="0406B733" w14:textId="77777777" w:rsidR="000B0AE3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Uses proper language and enunciates clearly</w:t>
            </w:r>
          </w:p>
          <w:p w14:paraId="10AEDC99" w14:textId="77777777" w:rsidR="000B0AE3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Takes time to process question before answering</w:t>
            </w:r>
          </w:p>
          <w:p w14:paraId="1F518E7C" w14:textId="77777777" w:rsidR="000B0AE3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Doesn’t ramble when answering</w:t>
            </w:r>
          </w:p>
          <w:p w14:paraId="16D3E7AB" w14:textId="77777777" w:rsidR="000B0AE3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Avoids filler words and distracting mannerisms (ums, ahs, folding arms, tapping pen)</w:t>
            </w:r>
          </w:p>
          <w:p w14:paraId="5A6B3C93" w14:textId="77777777" w:rsidR="000B0AE3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Keeps comments and attitude positive</w:t>
            </w:r>
          </w:p>
        </w:tc>
        <w:tc>
          <w:tcPr>
            <w:tcW w:w="4243" w:type="dxa"/>
          </w:tcPr>
          <w:p w14:paraId="5EFFA8BE" w14:textId="77777777" w:rsidR="000B0AE3" w:rsidRPr="000A7B1B" w:rsidRDefault="000B0AE3" w:rsidP="000B0AE3">
            <w:pPr>
              <w:rPr>
                <w:sz w:val="24"/>
                <w:szCs w:val="24"/>
              </w:rPr>
            </w:pPr>
          </w:p>
        </w:tc>
      </w:tr>
      <w:tr w:rsidR="000B0AE3" w14:paraId="205F345D" w14:textId="77777777" w:rsidTr="00E73AEF">
        <w:tc>
          <w:tcPr>
            <w:tcW w:w="1775" w:type="dxa"/>
          </w:tcPr>
          <w:p w14:paraId="4E3B871D" w14:textId="77777777" w:rsidR="000B0AE3" w:rsidRDefault="000B0AE3" w:rsidP="000B0AE3"/>
          <w:p w14:paraId="5CBB41A5" w14:textId="77777777" w:rsidR="000B0AE3" w:rsidRDefault="000B0AE3" w:rsidP="000B0AE3"/>
          <w:p w14:paraId="16D2362E" w14:textId="77777777" w:rsidR="000B0AE3" w:rsidRPr="00FA517E" w:rsidRDefault="000B0AE3" w:rsidP="000B0A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SKILL PRESENTATION</w:t>
            </w:r>
          </w:p>
          <w:p w14:paraId="19753105" w14:textId="77777777" w:rsidR="000B0AE3" w:rsidRPr="00FA517E" w:rsidRDefault="000B0AE3" w:rsidP="000B0AE3">
            <w:pPr>
              <w:rPr>
                <w:b/>
                <w:bCs/>
              </w:rPr>
            </w:pPr>
          </w:p>
        </w:tc>
        <w:tc>
          <w:tcPr>
            <w:tcW w:w="5060" w:type="dxa"/>
          </w:tcPr>
          <w:p w14:paraId="3FE64A08" w14:textId="77777777" w:rsidR="000B0AE3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Answers questions directly with details</w:t>
            </w:r>
          </w:p>
          <w:p w14:paraId="00B2FE1C" w14:textId="77777777" w:rsidR="000B0AE3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Uses examples to demonstrate skill and abilities</w:t>
            </w:r>
          </w:p>
          <w:p w14:paraId="6DCB2C8B" w14:textId="77777777" w:rsidR="000B0AE3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 items on resume</w:t>
            </w:r>
          </w:p>
          <w:p w14:paraId="2678CF6D" w14:textId="6CC9D1C0" w:rsidR="000B0AE3" w:rsidRPr="00FA517E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Uses </w:t>
            </w:r>
            <w:r w:rsidRPr="000B0AE3">
              <w:rPr>
                <w:sz w:val="24"/>
                <w:szCs w:val="24"/>
              </w:rPr>
              <w:t>STAR Method</w:t>
            </w:r>
            <w:r>
              <w:rPr>
                <w:sz w:val="24"/>
                <w:szCs w:val="24"/>
              </w:rPr>
              <w:t xml:space="preserve"> to answer Behavioral Questions (Situation, Task, Action Result)</w:t>
            </w:r>
          </w:p>
        </w:tc>
        <w:tc>
          <w:tcPr>
            <w:tcW w:w="4243" w:type="dxa"/>
          </w:tcPr>
          <w:p w14:paraId="03BA6271" w14:textId="77777777" w:rsidR="000B0AE3" w:rsidRPr="000A7B1B" w:rsidRDefault="000B0AE3" w:rsidP="000B0AE3">
            <w:pPr>
              <w:rPr>
                <w:sz w:val="24"/>
                <w:szCs w:val="24"/>
              </w:rPr>
            </w:pPr>
          </w:p>
        </w:tc>
      </w:tr>
      <w:tr w:rsidR="000B0AE3" w14:paraId="4A725D8A" w14:textId="77777777" w:rsidTr="00E73AEF">
        <w:tc>
          <w:tcPr>
            <w:tcW w:w="1775" w:type="dxa"/>
          </w:tcPr>
          <w:p w14:paraId="7F6886CF" w14:textId="77777777" w:rsidR="000B0AE3" w:rsidRDefault="000B0AE3" w:rsidP="000B0AE3"/>
          <w:p w14:paraId="6808A7C9" w14:textId="77777777" w:rsidR="000B0AE3" w:rsidRDefault="000B0AE3" w:rsidP="000B0AE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F19BC23" w14:textId="77777777" w:rsidR="000B0AE3" w:rsidRPr="007C1703" w:rsidRDefault="000B0AE3" w:rsidP="000B0AE3">
            <w:pPr>
              <w:jc w:val="center"/>
              <w:rPr>
                <w:b/>
                <w:bCs/>
                <w:sz w:val="24"/>
                <w:szCs w:val="24"/>
              </w:rPr>
            </w:pPr>
            <w:r w:rsidRPr="007C1703">
              <w:rPr>
                <w:b/>
                <w:bCs/>
                <w:sz w:val="24"/>
                <w:szCs w:val="24"/>
              </w:rPr>
              <w:t>PREPAREDNESS</w:t>
            </w:r>
          </w:p>
          <w:p w14:paraId="095356B2" w14:textId="77777777" w:rsidR="000B0AE3" w:rsidRDefault="000B0AE3" w:rsidP="000B0AE3"/>
          <w:p w14:paraId="5D31A52E" w14:textId="77777777" w:rsidR="000B0AE3" w:rsidRDefault="000B0AE3" w:rsidP="000B0AE3"/>
        </w:tc>
        <w:tc>
          <w:tcPr>
            <w:tcW w:w="5060" w:type="dxa"/>
          </w:tcPr>
          <w:p w14:paraId="549AD098" w14:textId="77777777" w:rsidR="000B0AE3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Prepared &amp; knowledgeable about company</w:t>
            </w:r>
          </w:p>
          <w:p w14:paraId="52412CDC" w14:textId="77777777" w:rsidR="000B0AE3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Demonstrates understanding of position applying for</w:t>
            </w:r>
          </w:p>
          <w:p w14:paraId="2962E55D" w14:textId="77777777" w:rsidR="000B0AE3" w:rsidRPr="00FA517E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thoughtful questions to ask the interviewer</w:t>
            </w:r>
          </w:p>
        </w:tc>
        <w:tc>
          <w:tcPr>
            <w:tcW w:w="4243" w:type="dxa"/>
          </w:tcPr>
          <w:p w14:paraId="5205FAC6" w14:textId="77777777" w:rsidR="000B0AE3" w:rsidRPr="000A7B1B" w:rsidRDefault="000B0AE3" w:rsidP="000B0AE3">
            <w:pPr>
              <w:rPr>
                <w:sz w:val="24"/>
                <w:szCs w:val="24"/>
              </w:rPr>
            </w:pPr>
          </w:p>
        </w:tc>
      </w:tr>
      <w:tr w:rsidR="000B0AE3" w14:paraId="6C704DD3" w14:textId="77777777" w:rsidTr="00E73AEF">
        <w:trPr>
          <w:trHeight w:val="452"/>
        </w:trPr>
        <w:tc>
          <w:tcPr>
            <w:tcW w:w="1775" w:type="dxa"/>
          </w:tcPr>
          <w:p w14:paraId="207B4848" w14:textId="77777777" w:rsidR="000B0AE3" w:rsidRDefault="000B0AE3" w:rsidP="000B0AE3"/>
          <w:p w14:paraId="3490C122" w14:textId="77777777" w:rsidR="000B0AE3" w:rsidRDefault="000B0AE3" w:rsidP="000B0A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ENVIRONMENT </w:t>
            </w:r>
          </w:p>
          <w:p w14:paraId="304DFA10" w14:textId="77777777" w:rsidR="000B0AE3" w:rsidRPr="008200B9" w:rsidRDefault="000B0AE3" w:rsidP="000B0AE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0" w:type="dxa"/>
          </w:tcPr>
          <w:p w14:paraId="3A7F00F1" w14:textId="77777777" w:rsidR="000B0AE3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Quiet and distraction free</w:t>
            </w:r>
          </w:p>
          <w:p w14:paraId="3554022E" w14:textId="77777777" w:rsidR="000B0AE3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or clutter </w:t>
            </w:r>
            <w:hyperlink r:id="rId7" w:history="1">
              <w:r w:rsidRPr="00E66531">
                <w:rPr>
                  <w:rStyle w:val="Hyperlink"/>
                  <w:sz w:val="24"/>
                  <w:szCs w:val="24"/>
                </w:rPr>
                <w:t>free background</w:t>
              </w:r>
            </w:hyperlink>
          </w:p>
          <w:p w14:paraId="72E47660" w14:textId="77777777" w:rsidR="000B0AE3" w:rsidRPr="002B24F9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Lighting: does not cast shadow on your face</w:t>
            </w:r>
          </w:p>
        </w:tc>
        <w:tc>
          <w:tcPr>
            <w:tcW w:w="4243" w:type="dxa"/>
          </w:tcPr>
          <w:p w14:paraId="419E2EA5" w14:textId="77777777" w:rsidR="000B0AE3" w:rsidRPr="000A7B1B" w:rsidRDefault="000B0AE3" w:rsidP="000B0AE3">
            <w:pPr>
              <w:rPr>
                <w:sz w:val="24"/>
                <w:szCs w:val="24"/>
              </w:rPr>
            </w:pPr>
          </w:p>
        </w:tc>
      </w:tr>
      <w:tr w:rsidR="000B0AE3" w14:paraId="170053C3" w14:textId="77777777" w:rsidTr="00E73AEF">
        <w:tc>
          <w:tcPr>
            <w:tcW w:w="1775" w:type="dxa"/>
          </w:tcPr>
          <w:p w14:paraId="2B668859" w14:textId="77777777" w:rsidR="000B0AE3" w:rsidRDefault="000B0AE3" w:rsidP="000B0AE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7897901" w14:textId="77777777" w:rsidR="000B0AE3" w:rsidRDefault="000B0AE3" w:rsidP="000B0AE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FF3D776" w14:textId="77777777" w:rsidR="000B0AE3" w:rsidRDefault="000B0AE3" w:rsidP="000B0A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TECHNOLOGY</w:t>
            </w:r>
          </w:p>
          <w:p w14:paraId="189D70E8" w14:textId="77777777" w:rsidR="000B0AE3" w:rsidRDefault="000B0AE3" w:rsidP="000B0AE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B01401B" w14:textId="77777777" w:rsidR="000B0AE3" w:rsidRPr="000C0E62" w:rsidRDefault="000B0AE3" w:rsidP="000B0A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60" w:type="dxa"/>
          </w:tcPr>
          <w:p w14:paraId="2A05451F" w14:textId="77777777" w:rsidR="000B0AE3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 internet connection</w:t>
            </w:r>
          </w:p>
          <w:p w14:paraId="27396CBD" w14:textId="77777777" w:rsidR="000B0AE3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Camera placement is at eye level</w:t>
            </w:r>
          </w:p>
          <w:p w14:paraId="610D4428" w14:textId="77777777" w:rsidR="000B0AE3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Camera placement is appropriate distance so head and shoulders are in frame</w:t>
            </w:r>
          </w:p>
          <w:p w14:paraId="54FCA6E5" w14:textId="77777777" w:rsidR="000B0AE3" w:rsidRDefault="000B0AE3" w:rsidP="000B0A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 level is appropriate</w:t>
            </w:r>
          </w:p>
        </w:tc>
        <w:tc>
          <w:tcPr>
            <w:tcW w:w="4243" w:type="dxa"/>
          </w:tcPr>
          <w:p w14:paraId="7B9B7C66" w14:textId="77777777" w:rsidR="000B0AE3" w:rsidRPr="000A7B1B" w:rsidRDefault="000B0AE3" w:rsidP="007446C2">
            <w:pPr>
              <w:keepNext/>
              <w:rPr>
                <w:sz w:val="24"/>
                <w:szCs w:val="24"/>
              </w:rPr>
            </w:pPr>
          </w:p>
        </w:tc>
      </w:tr>
    </w:tbl>
    <w:p w14:paraId="1C562EE7" w14:textId="045C2273" w:rsidR="007446C2" w:rsidRDefault="007446C2" w:rsidP="007446C2">
      <w:pPr>
        <w:pStyle w:val="Caption"/>
        <w:framePr w:hSpace="180" w:wrap="around" w:vAnchor="page" w:hAnchor="page" w:x="771" w:y="2781"/>
      </w:pPr>
      <w:r>
        <w:t>Scoring Table 1</w:t>
      </w:r>
    </w:p>
    <w:p w14:paraId="0B56C8A1" w14:textId="643A16E2" w:rsidR="005A2BFC" w:rsidRPr="000B0AE3" w:rsidRDefault="00F069ED" w:rsidP="005A2BFC">
      <w:pPr>
        <w:tabs>
          <w:tab w:val="left" w:pos="3750"/>
        </w:tabs>
      </w:pPr>
      <w:r>
        <w:t>DATE:</w:t>
      </w:r>
      <w:r w:rsidR="00B15FAC">
        <w:t xml:space="preserve"> </w:t>
      </w:r>
      <w:r>
        <w:t xml:space="preserve">____________________________ </w:t>
      </w:r>
      <w:r w:rsidR="00C21F56">
        <w:t xml:space="preserve">  CIRCLE </w:t>
      </w:r>
      <w:r w:rsidR="002F035D">
        <w:t>POSITION TYPE:  INTERNSHIP          /     EMPLOYMENT</w:t>
      </w:r>
    </w:p>
    <w:sectPr w:rsidR="005A2BFC" w:rsidRPr="000B0AE3" w:rsidSect="008C1E17">
      <w:headerReference w:type="default" r:id="rId8"/>
      <w:pgSz w:w="12240" w:h="15840"/>
      <w:pgMar w:top="720" w:right="432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C04C4" w14:textId="77777777" w:rsidR="008C09F7" w:rsidRDefault="008C09F7" w:rsidP="00254B57">
      <w:pPr>
        <w:spacing w:after="0" w:line="240" w:lineRule="auto"/>
      </w:pPr>
      <w:r>
        <w:separator/>
      </w:r>
    </w:p>
  </w:endnote>
  <w:endnote w:type="continuationSeparator" w:id="0">
    <w:p w14:paraId="39DBDCA0" w14:textId="77777777" w:rsidR="008C09F7" w:rsidRDefault="008C09F7" w:rsidP="0025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C962" w14:textId="77777777" w:rsidR="008C09F7" w:rsidRDefault="008C09F7" w:rsidP="00254B57">
      <w:pPr>
        <w:spacing w:after="0" w:line="240" w:lineRule="auto"/>
      </w:pPr>
      <w:r>
        <w:separator/>
      </w:r>
    </w:p>
  </w:footnote>
  <w:footnote w:type="continuationSeparator" w:id="0">
    <w:p w14:paraId="185327F2" w14:textId="77777777" w:rsidR="008C09F7" w:rsidRDefault="008C09F7" w:rsidP="00254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B799" w14:textId="77777777" w:rsidR="00E94870" w:rsidRDefault="00E94870">
    <w:pPr>
      <w:pStyle w:val="Header"/>
    </w:pPr>
  </w:p>
  <w:p w14:paraId="0C061D8B" w14:textId="77777777" w:rsidR="000B0AE3" w:rsidRDefault="000B0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C1D"/>
    <w:multiLevelType w:val="hybridMultilevel"/>
    <w:tmpl w:val="896A0F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24729"/>
    <w:multiLevelType w:val="hybridMultilevel"/>
    <w:tmpl w:val="7152EB10"/>
    <w:lvl w:ilvl="0" w:tplc="921A737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EC5F06"/>
    <w:multiLevelType w:val="hybridMultilevel"/>
    <w:tmpl w:val="7B12F8C2"/>
    <w:lvl w:ilvl="0" w:tplc="921A737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3B1EB2"/>
    <w:multiLevelType w:val="hybridMultilevel"/>
    <w:tmpl w:val="B8542886"/>
    <w:lvl w:ilvl="0" w:tplc="921A737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5117B8"/>
    <w:multiLevelType w:val="hybridMultilevel"/>
    <w:tmpl w:val="AE601E2E"/>
    <w:lvl w:ilvl="0" w:tplc="921A737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9724D7"/>
    <w:multiLevelType w:val="hybridMultilevel"/>
    <w:tmpl w:val="1E66858A"/>
    <w:lvl w:ilvl="0" w:tplc="921A737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BD036F"/>
    <w:multiLevelType w:val="hybridMultilevel"/>
    <w:tmpl w:val="ECEEF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335232">
    <w:abstractNumId w:val="0"/>
  </w:num>
  <w:num w:numId="2" w16cid:durableId="1369598339">
    <w:abstractNumId w:val="4"/>
  </w:num>
  <w:num w:numId="3" w16cid:durableId="24211019">
    <w:abstractNumId w:val="6"/>
  </w:num>
  <w:num w:numId="4" w16cid:durableId="1928689559">
    <w:abstractNumId w:val="5"/>
  </w:num>
  <w:num w:numId="5" w16cid:durableId="1357345680">
    <w:abstractNumId w:val="3"/>
  </w:num>
  <w:num w:numId="6" w16cid:durableId="351499294">
    <w:abstractNumId w:val="2"/>
  </w:num>
  <w:num w:numId="7" w16cid:durableId="102304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B9"/>
    <w:rsid w:val="000A7B1B"/>
    <w:rsid w:val="000B0AE3"/>
    <w:rsid w:val="000C0E62"/>
    <w:rsid w:val="00161E55"/>
    <w:rsid w:val="00161F1F"/>
    <w:rsid w:val="00164908"/>
    <w:rsid w:val="00167ABD"/>
    <w:rsid w:val="00195292"/>
    <w:rsid w:val="001C217F"/>
    <w:rsid w:val="001E306A"/>
    <w:rsid w:val="00254B57"/>
    <w:rsid w:val="00276E5A"/>
    <w:rsid w:val="002A6BA6"/>
    <w:rsid w:val="002A7209"/>
    <w:rsid w:val="002B24F9"/>
    <w:rsid w:val="002D4E33"/>
    <w:rsid w:val="002D637D"/>
    <w:rsid w:val="002F035D"/>
    <w:rsid w:val="00302E55"/>
    <w:rsid w:val="00311995"/>
    <w:rsid w:val="003608F3"/>
    <w:rsid w:val="0038629B"/>
    <w:rsid w:val="003B1858"/>
    <w:rsid w:val="003E0819"/>
    <w:rsid w:val="003F215B"/>
    <w:rsid w:val="0041245E"/>
    <w:rsid w:val="004277D6"/>
    <w:rsid w:val="004D1D05"/>
    <w:rsid w:val="00553EE6"/>
    <w:rsid w:val="0056372D"/>
    <w:rsid w:val="00573B38"/>
    <w:rsid w:val="00577EA0"/>
    <w:rsid w:val="00591E49"/>
    <w:rsid w:val="005A2BFC"/>
    <w:rsid w:val="005B4ED1"/>
    <w:rsid w:val="005E5E86"/>
    <w:rsid w:val="00601681"/>
    <w:rsid w:val="006148CC"/>
    <w:rsid w:val="00630ABE"/>
    <w:rsid w:val="0068640D"/>
    <w:rsid w:val="006B6D3A"/>
    <w:rsid w:val="00702643"/>
    <w:rsid w:val="00724CE7"/>
    <w:rsid w:val="00730BA7"/>
    <w:rsid w:val="00735810"/>
    <w:rsid w:val="007446C2"/>
    <w:rsid w:val="00761F52"/>
    <w:rsid w:val="00784937"/>
    <w:rsid w:val="007C1703"/>
    <w:rsid w:val="00814AA2"/>
    <w:rsid w:val="008200B9"/>
    <w:rsid w:val="008776C3"/>
    <w:rsid w:val="008A661A"/>
    <w:rsid w:val="008C09F7"/>
    <w:rsid w:val="008C1E17"/>
    <w:rsid w:val="009138A0"/>
    <w:rsid w:val="00923C57"/>
    <w:rsid w:val="00964B82"/>
    <w:rsid w:val="009710B0"/>
    <w:rsid w:val="00976C83"/>
    <w:rsid w:val="00A1016D"/>
    <w:rsid w:val="00A3242C"/>
    <w:rsid w:val="00A34155"/>
    <w:rsid w:val="00A37523"/>
    <w:rsid w:val="00A37DEE"/>
    <w:rsid w:val="00A57FCC"/>
    <w:rsid w:val="00A768BF"/>
    <w:rsid w:val="00A94868"/>
    <w:rsid w:val="00B026F4"/>
    <w:rsid w:val="00B14624"/>
    <w:rsid w:val="00B15FAC"/>
    <w:rsid w:val="00B262A2"/>
    <w:rsid w:val="00B303EB"/>
    <w:rsid w:val="00B31B28"/>
    <w:rsid w:val="00B64C1E"/>
    <w:rsid w:val="00BC3CF0"/>
    <w:rsid w:val="00BC42F7"/>
    <w:rsid w:val="00BF3ECF"/>
    <w:rsid w:val="00C13CE4"/>
    <w:rsid w:val="00C21F56"/>
    <w:rsid w:val="00C32B9F"/>
    <w:rsid w:val="00CA252A"/>
    <w:rsid w:val="00CA51D3"/>
    <w:rsid w:val="00CE0E9D"/>
    <w:rsid w:val="00D0121C"/>
    <w:rsid w:val="00D230B9"/>
    <w:rsid w:val="00DD6A3D"/>
    <w:rsid w:val="00E509ED"/>
    <w:rsid w:val="00E66531"/>
    <w:rsid w:val="00E73AEF"/>
    <w:rsid w:val="00E94870"/>
    <w:rsid w:val="00ED4F01"/>
    <w:rsid w:val="00F069ED"/>
    <w:rsid w:val="00F37348"/>
    <w:rsid w:val="00F741C7"/>
    <w:rsid w:val="00F751BF"/>
    <w:rsid w:val="00F95C26"/>
    <w:rsid w:val="00FA517E"/>
    <w:rsid w:val="00FB574B"/>
    <w:rsid w:val="00FE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B5E3E"/>
  <w15:chartTrackingRefBased/>
  <w15:docId w15:val="{4D508771-EB81-47B5-821A-BF7F6A64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1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0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B57"/>
  </w:style>
  <w:style w:type="paragraph" w:styleId="Footer">
    <w:name w:val="footer"/>
    <w:basedOn w:val="Normal"/>
    <w:link w:val="FooterChar"/>
    <w:uiPriority w:val="99"/>
    <w:unhideWhenUsed/>
    <w:rsid w:val="00254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B57"/>
  </w:style>
  <w:style w:type="paragraph" w:styleId="BalloonText">
    <w:name w:val="Balloon Text"/>
    <w:basedOn w:val="Normal"/>
    <w:link w:val="BalloonTextChar"/>
    <w:uiPriority w:val="99"/>
    <w:semiHidden/>
    <w:unhideWhenUsed/>
    <w:rsid w:val="00F95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C2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14AA2"/>
    <w:rPr>
      <w:b/>
      <w:bCs/>
    </w:rPr>
  </w:style>
  <w:style w:type="character" w:styleId="Hyperlink">
    <w:name w:val="Hyperlink"/>
    <w:basedOn w:val="DefaultParagraphFont"/>
    <w:uiPriority w:val="99"/>
    <w:unhideWhenUsed/>
    <w:rsid w:val="002F035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0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BA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6653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5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7446C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rketing.ucmerced.edu/resources/images/zoom-backgrounds&#6527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1327</Characters>
  <Application>Microsoft Office Word</Application>
  <DocSecurity>0</DocSecurity>
  <Lines>78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Practice Interview Checklist</dc:title>
  <dc:creator>Elizabeth Atilano</dc:creator>
  <cp:lastModifiedBy>Elizabeth Atilano</cp:lastModifiedBy>
  <cp:revision>4</cp:revision>
  <cp:lastPrinted>2020-01-29T16:56:00Z</cp:lastPrinted>
  <dcterms:created xsi:type="dcterms:W3CDTF">2026-04-10T16:30:00Z</dcterms:created>
  <dcterms:modified xsi:type="dcterms:W3CDTF">2026-04-10T16:46:00Z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-panorama-remediation-history">
    <vt:lpwstr>[{"title":"Virtual Practice Interview Checklist","pageNumber":0,"geomIndex":-1,"issueTypeId":"MissingTitleIssue:DOCX","dismiss":false,"pageNumbers":[-1],"coordinatesList":[null]}]</vt:lpwstr>
  </property>
</Properties>
</file>